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1523" w:rsidRPr="00B76FF0" w:rsidRDefault="00B76FF0" w:rsidP="00B76FF0">
      <w:pPr>
        <w:jc w:val="center"/>
        <w:rPr>
          <w:rFonts w:asciiTheme="minorBidi" w:hAnsiTheme="minorBidi" w:hint="cs"/>
          <w:b/>
          <w:bCs/>
          <w:color w:val="000000" w:themeColor="text1"/>
          <w:sz w:val="36"/>
          <w:szCs w:val="36"/>
          <w:u w:val="single"/>
          <w:lang w:val="en-US" w:bidi="th-TH"/>
        </w:rPr>
      </w:pPr>
      <w:r w:rsidRPr="00B76FF0">
        <w:rPr>
          <w:rFonts w:asciiTheme="minorBidi" w:hAnsiTheme="minorBidi" w:hint="cs"/>
          <w:b/>
          <w:bCs/>
          <w:color w:val="000000" w:themeColor="text1"/>
          <w:sz w:val="36"/>
          <w:szCs w:val="36"/>
          <w:u w:val="single"/>
          <w:cs/>
          <w:lang w:val="en-US" w:bidi="th-TH"/>
        </w:rPr>
        <w:t>หนังสือสัญญาหย่าโดยความยินยอม</w:t>
      </w:r>
    </w:p>
    <w:p w:rsidR="00B76FF0" w:rsidRPr="00D00CD3" w:rsidRDefault="00B76FF0" w:rsidP="00B76FF0">
      <w:pPr>
        <w:jc w:val="right"/>
        <w:rPr>
          <w:rFonts w:asciiTheme="minorBidi" w:hAnsiTheme="minorBidi" w:hint="cs"/>
          <w:b/>
          <w:bCs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  <w:lang w:val="en-US" w:bidi="th-TH"/>
        </w:rPr>
        <w:t>เขียนที่ สถานกงสุลใหญ่ ณ เมืองกัลกัตตา</w:t>
      </w:r>
    </w:p>
    <w:p w:rsidR="00B76FF0" w:rsidRPr="00D00CD3" w:rsidRDefault="00B76FF0" w:rsidP="00B76FF0">
      <w:pPr>
        <w:jc w:val="right"/>
        <w:rPr>
          <w:rFonts w:asciiTheme="minorBidi" w:hAnsiTheme="minorBidi" w:hint="cs"/>
          <w:b/>
          <w:bCs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b/>
          <w:bCs/>
          <w:color w:val="000000" w:themeColor="text1"/>
          <w:sz w:val="32"/>
          <w:szCs w:val="32"/>
          <w:cs/>
          <w:lang w:val="en-US" w:bidi="th-TH"/>
        </w:rPr>
        <w:t>วันที่ .................................................</w:t>
      </w:r>
    </w:p>
    <w:p w:rsidR="00B76FF0" w:rsidRPr="00D00CD3" w:rsidRDefault="00B76FF0" w:rsidP="00D00CD3">
      <w:pPr>
        <w:spacing w:after="0" w:line="240" w:lineRule="auto"/>
        <w:ind w:left="-284" w:right="-329" w:firstLine="1004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ข้าพเจ้า นาย.....................</w:t>
      </w:r>
      <w:r w:rsid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สัญชาติ....................... กับนาง/นางสาว....................................สกุลเดิม.......................................... สัญชาติ....................... เป็นสามีภรรยากันถูกต้องตามกฏหมาย โดยได้จดทะเบียนสมรส ณ สำนักทะเบียนอำเภอ/เขต ............................................................... จังหวัด.....................................................เลขทะเบียนที่.................................................................... ลงวันที่.................................................................</w:t>
      </w:r>
    </w:p>
    <w:p w:rsidR="00B76FF0" w:rsidRPr="00D00CD3" w:rsidRDefault="00B76FF0" w:rsidP="00D00CD3">
      <w:pPr>
        <w:spacing w:after="0" w:line="240" w:lineRule="auto"/>
        <w:ind w:left="-284" w:right="-329" w:firstLine="1004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ข้าพเจ้าทั้งสองฝ่ายมีความประสงค์หย่ากันด้วยความสมัครใจ จึงตกลงทำหนังสือสัญญาหย่าไว้ โดยมี</w:t>
      </w:r>
      <w:r w:rsidR="00DF2B40"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</w:t>
      </w:r>
      <w:r w:rsidR="00DF2B40" w:rsidRPr="00D00CD3">
        <w:rPr>
          <w:rFonts w:asciiTheme="minorBidi" w:hAnsiTheme="minorBidi"/>
          <w:color w:val="000000" w:themeColor="text1"/>
          <w:sz w:val="32"/>
          <w:szCs w:val="32"/>
          <w:cs/>
          <w:lang w:val="en-US" w:bidi="th-TH"/>
        </w:rPr>
        <w:br/>
      </w:r>
      <w:r w:rsidR="00DF2B40"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ข้อตกลงดังนี้</w:t>
      </w:r>
    </w:p>
    <w:p w:rsidR="00DF2B40" w:rsidRPr="00D00CD3" w:rsidRDefault="00DF2B40" w:rsidP="00D00CD3">
      <w:pPr>
        <w:pStyle w:val="ListParagraph"/>
        <w:numPr>
          <w:ilvl w:val="0"/>
          <w:numId w:val="1"/>
        </w:numPr>
        <w:spacing w:after="0" w:line="240" w:lineRule="auto"/>
        <w:ind w:right="-329"/>
        <w:contextualSpacing w:val="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ข้าพเจ้าทั้งสองอยู่กินกันมาเ</w:t>
      </w:r>
      <w:r w:rsidR="00F3304E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ป็นเวลา.......</w:t>
      </w:r>
      <w:r w:rsidR="00F3304E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....ปี (    ) ไม่มีบุตร (    </w:t>
      </w:r>
      <w:r w:rsidR="00F3304E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) มีบุตร จำนวน........</w:t>
      </w:r>
      <w:r w:rsidR="00F3304E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>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.คน คือ</w:t>
      </w:r>
    </w:p>
    <w:p w:rsidR="00DF2B40" w:rsidRPr="00D00CD3" w:rsidRDefault="00DF2B40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๑.๑ ......................................................... เกิดวันที่....</w:t>
      </w:r>
      <w:r w:rsid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.....(    ) บรรลุนิติภาวะ</w:t>
      </w:r>
    </w:p>
    <w:p w:rsidR="00DF2B40" w:rsidRPr="00D00CD3" w:rsidRDefault="00DF2B40" w:rsidP="00D00CD3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ตกลงให้บุตรอยู่ในอำนาจปกครองของคู่หย่าฝ่าย................................</w:t>
      </w:r>
    </w:p>
    <w:p w:rsidR="00D00CD3" w:rsidRP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๑.๒ ......................................................... เกิดวันที่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.........(    ) บรรลุนิติภาวะ</w:t>
      </w:r>
    </w:p>
    <w:p w:rsidR="00D00CD3" w:rsidRPr="00D00CD3" w:rsidRDefault="00D00CD3" w:rsidP="00D00CD3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ตกลงให้บุตรอยู่ในอำนาจปกครองของคู่หย่าฝ่าย................................</w:t>
      </w:r>
    </w:p>
    <w:p w:rsidR="00D00CD3" w:rsidRP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๑.๓ ......................................................... เกิดวันที่...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......(    ) บรรลุนิติภาวะ</w:t>
      </w:r>
    </w:p>
    <w:p w:rsidR="00D00CD3" w:rsidRPr="00D00CD3" w:rsidRDefault="00D00CD3" w:rsidP="00D00CD3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ตกลงให้บุตรอยู่ในอำนาจปกครองของคู่หย่าฝ่าย................................</w:t>
      </w:r>
    </w:p>
    <w:p w:rsidR="00D00CD3" w:rsidRP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๑.๔ ......................................................... เกิดวันที่...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......(    ) บรรลุนิติภาวะ</w:t>
      </w:r>
    </w:p>
    <w:p w:rsidR="00D00CD3" w:rsidRPr="00D00CD3" w:rsidRDefault="00D00CD3" w:rsidP="00D00CD3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ตกลงให้บุตรอยู่ในอำนาจปกครองของคู่หย่าฝ่าย................................</w:t>
      </w:r>
    </w:p>
    <w:p w:rsidR="00D00CD3" w:rsidRP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๑.๖ ......................................................... เกิดวันท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ี่.........................</w:t>
      </w: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...........(    ) บรรลุนิติภาวะ</w:t>
      </w:r>
    </w:p>
    <w:p w:rsidR="00D00CD3" w:rsidRDefault="00D00CD3" w:rsidP="00D00CD3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D00CD3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ตกลงให้บุตรอยู่ในอำนาจปกครองของคู่หย่าฝ่าย................................</w:t>
      </w:r>
    </w:p>
    <w:p w:rsidR="00D00CD3" w:rsidRDefault="00D00CD3" w:rsidP="00D00CD3">
      <w:pPr>
        <w:pStyle w:val="ListParagraph"/>
        <w:numPr>
          <w:ilvl w:val="0"/>
          <w:numId w:val="1"/>
        </w:num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เรื่องค่าอุปการะเลี้ยงดูบุตร</w:t>
      </w:r>
    </w:p>
    <w:p w:rsid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ไม่มี (    ) คู่หย่าทั้งสองฝ่ายตกลงจ่ายเงินอุปการะเลี้ยงดูบุตรร่วมกัน</w:t>
      </w:r>
    </w:p>
    <w:p w:rsidR="00D00CD3" w:rsidRPr="00D00CD3" w:rsidRDefault="00D00CD3" w:rsidP="00D00CD3">
      <w:pPr>
        <w:spacing w:after="0" w:line="240" w:lineRule="auto"/>
        <w:ind w:left="1080" w:right="-329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คู่หย่าฝ่าย.................ตกลงจ่ายเงินอุปการะเลี้ยงดูบุตร จำนวน......................คน</w:t>
      </w:r>
    </w:p>
    <w:p w:rsidR="00D00CD3" w:rsidRPr="00015D75" w:rsidRDefault="00D00CD3" w:rsidP="00D00CD3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เป็นรายเดือน เดือนละ.....................บาท (...............................................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......) โดยจะจ่ายให้คู่หย่า</w:t>
      </w:r>
      <w:r w:rsidR="00F3304E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ฝ่าย................ภายในวันที่..........................ของทุกเดือน เริ่มตั้งแต่วันที่........................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</w:t>
      </w:r>
      <w:r w:rsidR="00F3304E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เป็นต้นไป</w:t>
      </w:r>
    </w:p>
    <w:p w:rsidR="00D00CD3" w:rsidRPr="00015D75" w:rsidRDefault="00D00CD3" w:rsidP="00D00CD3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จนกว่าบุตรจะ (    ) </w:t>
      </w:r>
      <w:r w:rsidR="00F3304E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อายุ.............ปี (    ) บรรลุนิติภาวะ</w:t>
      </w:r>
      <w:r w:rsidR="00F3304E" w:rsidRPr="00015D75">
        <w:rPr>
          <w:rFonts w:asciiTheme="minorBidi" w:hAnsiTheme="minorBidi"/>
          <w:color w:val="000000" w:themeColor="text1"/>
          <w:sz w:val="32"/>
          <w:szCs w:val="32"/>
          <w:lang w:val="en-US" w:bidi="th-TH"/>
        </w:rPr>
        <w:t xml:space="preserve"> </w:t>
      </w:r>
      <w:r w:rsidR="00F3304E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จบการศึกษาระดับ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</w:t>
      </w:r>
      <w:r w:rsidR="00F3304E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</w:t>
      </w:r>
    </w:p>
    <w:p w:rsidR="00DF6735" w:rsidRPr="00015D75" w:rsidRDefault="00DF6735" w:rsidP="00DF6735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เรื่องทรัพย์สิน</w:t>
      </w:r>
    </w:p>
    <w:p w:rsidR="00DF6735" w:rsidRPr="00015D75" w:rsidRDefault="00DF6735" w:rsidP="00DF6735">
      <w:pPr>
        <w:pStyle w:val="ListParagraph"/>
        <w:spacing w:after="0" w:line="240" w:lineRule="auto"/>
        <w:ind w:left="1080"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(    ) ไม่มี </w:t>
      </w:r>
    </w:p>
    <w:p w:rsidR="00DF6735" w:rsidRPr="00015D75" w:rsidRDefault="00DF6735" w:rsidP="00DF6735">
      <w:pPr>
        <w:pStyle w:val="ListParagraph"/>
        <w:spacing w:after="0" w:line="240" w:lineRule="auto"/>
        <w:ind w:left="1080"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โดยตกลงกันดังนี้ 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</w:t>
      </w:r>
    </w:p>
    <w:p w:rsidR="00DF6735" w:rsidRPr="00015D75" w:rsidRDefault="00DF6735" w:rsidP="00DF6735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เรื่องหนี้สิน</w:t>
      </w:r>
    </w:p>
    <w:p w:rsidR="00DF6735" w:rsidRPr="00015D75" w:rsidRDefault="00DF6735" w:rsidP="00DF6735">
      <w:pPr>
        <w:pStyle w:val="ListParagraph"/>
        <w:spacing w:after="0" w:line="240" w:lineRule="auto"/>
        <w:ind w:left="1080"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ไม่มี (    ) คู่หย่าทั้งสองไม่ประสงค์ให้มีการบันทึก</w:t>
      </w:r>
    </w:p>
    <w:p w:rsidR="00DF6735" w:rsidRPr="00015D75" w:rsidRDefault="00DF6735" w:rsidP="00DF6735">
      <w:pPr>
        <w:pStyle w:val="ListParagraph"/>
        <w:spacing w:after="0" w:line="240" w:lineRule="auto"/>
        <w:ind w:left="1080"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(    ) มี โดยตกลงกันดังนี้ 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</w:t>
      </w:r>
    </w:p>
    <w:p w:rsidR="00015D75" w:rsidRPr="00015D75" w:rsidRDefault="00DF6735" w:rsidP="00015D75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เรื่องอื่นๆ (    ) ไม่มี (    ) มี โดยตกลงกันดังนี้ 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</w:t>
      </w:r>
    </w:p>
    <w:p w:rsidR="00DF6735" w:rsidRPr="00015D75" w:rsidRDefault="00DF6735" w:rsidP="00DF6735">
      <w:p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...............................................................................................................................................................</w:t>
      </w:r>
    </w:p>
    <w:p w:rsidR="00DF6735" w:rsidRPr="00015D75" w:rsidRDefault="00DF6735" w:rsidP="00DF6735">
      <w:pPr>
        <w:pStyle w:val="ListParagraph"/>
        <w:numPr>
          <w:ilvl w:val="0"/>
          <w:numId w:val="1"/>
        </w:numPr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คู่หย่าฝ่ายหญิงมีความประสงค์ใช้คำนำหน้านาม ดังนี้ (    ) นาง              (    ) นางสาว</w:t>
      </w:r>
    </w:p>
    <w:p w:rsidR="00DF6735" w:rsidRPr="00015D75" w:rsidRDefault="00DF6735" w:rsidP="00DF6735">
      <w:pPr>
        <w:pStyle w:val="ListParagraph"/>
        <w:spacing w:after="0" w:line="240" w:lineRule="auto"/>
        <w:ind w:right="-33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DF6735" w:rsidRPr="00015D75" w:rsidRDefault="00DF6735" w:rsidP="00015D75">
      <w:pPr>
        <w:pStyle w:val="ListParagraph"/>
        <w:spacing w:after="0" w:line="240" w:lineRule="auto"/>
        <w:ind w:left="0" w:right="-330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ข้าพเจ้าทั้งสองได้อ่านและเข้าใจข้อความในสัญญาหย่าฉบับนี้โดยตลอดแล้ว เห็นว่าถูกต้องและ</w:t>
      </w:r>
      <w:r w:rsidR="001176A9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ขอรับรองว่าเป็นความจริงทุกประการ จึงลงลายมือชื่อไว้ต่อหน้าพยานเป็นสำคัญ</w:t>
      </w:r>
    </w:p>
    <w:p w:rsidR="001176A9" w:rsidRPr="00015D75" w:rsidRDefault="001176A9" w:rsidP="001176A9">
      <w:pPr>
        <w:pStyle w:val="ListParagraph"/>
        <w:spacing w:after="0" w:line="240" w:lineRule="auto"/>
        <w:ind w:left="0" w:right="-330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1176A9" w:rsidRPr="00015D75" w:rsidRDefault="001176A9" w:rsidP="00015D75">
      <w:pPr>
        <w:spacing w:after="0" w:line="240" w:lineRule="auto"/>
        <w:ind w:right="-329"/>
        <w:jc w:val="right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ลงชื่อ...............................</w:t>
      </w:r>
      <w:r w:rsidR="00015D75"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....คู่หย่าฝ่ายชาย</w:t>
      </w:r>
    </w:p>
    <w:p w:rsidR="001176A9" w:rsidRDefault="001176A9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                    (...................................</w:t>
      </w:r>
      <w:r w:rsid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..)</w:t>
      </w: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jc w:val="right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jc w:val="right"/>
        <w:rPr>
          <w:rFonts w:asciiTheme="minorBidi" w:hAnsiTheme="minorBidi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ลงชื่อ...............................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</w:t>
      </w:r>
      <w:r w:rsidR="00EC5737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....คู่หย่าฝ่ายหญิง</w:t>
      </w: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                    (...................................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..)</w:t>
      </w:r>
    </w:p>
    <w:p w:rsidR="00015D75" w:rsidRPr="00DF6735" w:rsidRDefault="00015D75" w:rsidP="00015D75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28"/>
          <w:szCs w:val="28"/>
          <w:cs/>
          <w:lang w:val="en-US" w:bidi="th-TH"/>
        </w:rPr>
      </w:pP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jc w:val="right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            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ลงชื่อ...............................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พยาน</w:t>
      </w: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                    (...................................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..)</w:t>
      </w:r>
    </w:p>
    <w:p w:rsidR="00015D75" w:rsidRPr="00DF6735" w:rsidRDefault="00015D75" w:rsidP="00015D75">
      <w:pPr>
        <w:spacing w:after="0" w:line="240" w:lineRule="auto"/>
        <w:ind w:right="-329"/>
        <w:rPr>
          <w:rFonts w:asciiTheme="minorBidi" w:hAnsiTheme="minorBidi" w:hint="cs"/>
          <w:color w:val="000000" w:themeColor="text1"/>
          <w:sz w:val="28"/>
          <w:szCs w:val="28"/>
          <w:cs/>
          <w:lang w:val="en-US" w:bidi="th-TH"/>
        </w:rPr>
      </w:pP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jc w:val="right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jc w:val="center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ลงชื่อ...............................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พยาน</w:t>
      </w:r>
    </w:p>
    <w:p w:rsidR="00D00CD3" w:rsidRDefault="00015D75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 xml:space="preserve">                                                                                (...................................</w:t>
      </w:r>
      <w:r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...........</w:t>
      </w:r>
      <w:r w:rsidRPr="00015D75">
        <w:rPr>
          <w:rFonts w:asciiTheme="minorBidi" w:hAnsiTheme="minorBidi" w:hint="cs"/>
          <w:color w:val="000000" w:themeColor="text1"/>
          <w:sz w:val="32"/>
          <w:szCs w:val="32"/>
          <w:cs/>
          <w:lang w:val="en-US" w:bidi="th-TH"/>
        </w:rPr>
        <w:t>..)</w:t>
      </w:r>
    </w:p>
    <w:p w:rsidR="00015D75" w:rsidRPr="00015D75" w:rsidRDefault="00015D75" w:rsidP="00015D75">
      <w:pPr>
        <w:pStyle w:val="ListParagraph"/>
        <w:spacing w:after="0" w:line="240" w:lineRule="auto"/>
        <w:ind w:left="0" w:right="-329" w:firstLine="720"/>
        <w:rPr>
          <w:rFonts w:asciiTheme="minorBidi" w:hAnsiTheme="minorBidi" w:hint="cs"/>
          <w:color w:val="000000" w:themeColor="text1"/>
          <w:sz w:val="32"/>
          <w:szCs w:val="32"/>
          <w:lang w:val="en-US" w:bidi="th-TH"/>
        </w:rPr>
      </w:pPr>
    </w:p>
    <w:p w:rsidR="00D00CD3" w:rsidRDefault="00D00CD3" w:rsidP="00D00CD3">
      <w:pPr>
        <w:ind w:right="-330"/>
        <w:rPr>
          <w:rFonts w:asciiTheme="minorBidi" w:hAnsiTheme="minorBidi" w:hint="cs"/>
          <w:color w:val="000000" w:themeColor="text1"/>
          <w:sz w:val="28"/>
          <w:szCs w:val="28"/>
          <w:lang w:val="en-US" w:bidi="th-TH"/>
        </w:rPr>
      </w:pPr>
    </w:p>
    <w:p w:rsidR="00B76FF0" w:rsidRPr="00B76FF0" w:rsidRDefault="00B76FF0" w:rsidP="00D00CD3">
      <w:pPr>
        <w:ind w:right="-330"/>
        <w:rPr>
          <w:rFonts w:asciiTheme="minorBidi" w:hAnsiTheme="minorBidi" w:hint="cs"/>
          <w:color w:val="000000" w:themeColor="text1"/>
          <w:sz w:val="28"/>
          <w:szCs w:val="28"/>
          <w:cs/>
          <w:lang w:val="en-US" w:bidi="th-TH"/>
        </w:rPr>
      </w:pPr>
    </w:p>
    <w:sectPr w:rsidR="00B76FF0" w:rsidRPr="00B76FF0" w:rsidSect="00DF6735">
      <w:pgSz w:w="11906" w:h="16838"/>
      <w:pgMar w:top="568" w:right="1440" w:bottom="284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20BF" w:rsidRDefault="006620BF" w:rsidP="00D00CD3">
      <w:pPr>
        <w:spacing w:after="0" w:line="240" w:lineRule="auto"/>
      </w:pPr>
      <w:r>
        <w:separator/>
      </w:r>
    </w:p>
  </w:endnote>
  <w:endnote w:type="continuationSeparator" w:id="1">
    <w:p w:rsidR="006620BF" w:rsidRDefault="006620BF" w:rsidP="00D00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20BF" w:rsidRDefault="006620BF" w:rsidP="00D00CD3">
      <w:pPr>
        <w:spacing w:after="0" w:line="240" w:lineRule="auto"/>
      </w:pPr>
      <w:r>
        <w:separator/>
      </w:r>
    </w:p>
  </w:footnote>
  <w:footnote w:type="continuationSeparator" w:id="1">
    <w:p w:rsidR="006620BF" w:rsidRDefault="006620BF" w:rsidP="00D00CD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5D7585"/>
    <w:multiLevelType w:val="hybridMultilevel"/>
    <w:tmpl w:val="D042E974"/>
    <w:lvl w:ilvl="0" w:tplc="DC902F0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76FF0"/>
    <w:rsid w:val="00015D75"/>
    <w:rsid w:val="001176A9"/>
    <w:rsid w:val="006620BF"/>
    <w:rsid w:val="00911523"/>
    <w:rsid w:val="00B76FF0"/>
    <w:rsid w:val="00D00CD3"/>
    <w:rsid w:val="00D03DCD"/>
    <w:rsid w:val="00DF2B40"/>
    <w:rsid w:val="00DF6735"/>
    <w:rsid w:val="00EC5737"/>
    <w:rsid w:val="00F330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1152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2B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0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00CD3"/>
  </w:style>
  <w:style w:type="paragraph" w:styleId="Footer">
    <w:name w:val="footer"/>
    <w:basedOn w:val="Normal"/>
    <w:link w:val="FooterChar"/>
    <w:uiPriority w:val="99"/>
    <w:semiHidden/>
    <w:unhideWhenUsed/>
    <w:rsid w:val="00D00CD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00C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986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cp:lastPrinted>2015-06-22T07:26:00Z</cp:lastPrinted>
  <dcterms:created xsi:type="dcterms:W3CDTF">2015-06-22T04:25:00Z</dcterms:created>
  <dcterms:modified xsi:type="dcterms:W3CDTF">2015-06-22T09:37:00Z</dcterms:modified>
</cp:coreProperties>
</file>